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5899" w14:textId="12357FAD" w:rsidR="00E53923" w:rsidRDefault="00E045FD" w:rsidP="00E045FD">
      <w:pPr>
        <w:jc w:val="center"/>
        <w:rPr>
          <w:rFonts w:ascii="Arial Black" w:hAnsi="Arial Black"/>
          <w:i/>
          <w:iCs/>
          <w:sz w:val="44"/>
          <w:szCs w:val="44"/>
          <w:u w:val="single"/>
        </w:rPr>
      </w:pPr>
      <w:r w:rsidRPr="00E045FD">
        <w:rPr>
          <w:rFonts w:ascii="Arial Black" w:hAnsi="Arial Black"/>
          <w:i/>
          <w:iCs/>
          <w:sz w:val="44"/>
          <w:szCs w:val="44"/>
          <w:u w:val="single"/>
        </w:rPr>
        <w:t>MIDIA CAMARA</w:t>
      </w:r>
    </w:p>
    <w:p w14:paraId="296FCFC3" w14:textId="4182435B" w:rsidR="00E045FD" w:rsidRDefault="00E045FD" w:rsidP="00E045FD">
      <w:pPr>
        <w:jc w:val="center"/>
        <w:rPr>
          <w:rFonts w:ascii="Arial Black" w:hAnsi="Arial Black"/>
          <w:i/>
          <w:iCs/>
          <w:sz w:val="44"/>
          <w:szCs w:val="44"/>
          <w:u w:val="single"/>
        </w:rPr>
      </w:pPr>
    </w:p>
    <w:p w14:paraId="3D5ED9E4" w14:textId="4FCEED83" w:rsidR="00E045FD" w:rsidRDefault="00E045FD" w:rsidP="00E045FD">
      <w:pPr>
        <w:jc w:val="center"/>
        <w:rPr>
          <w:rFonts w:ascii="Verdana" w:hAnsi="Verdana"/>
          <w:i/>
          <w:iCs/>
          <w:sz w:val="24"/>
          <w:szCs w:val="24"/>
          <w:u w:val="single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1697"/>
        <w:gridCol w:w="2742"/>
        <w:gridCol w:w="3667"/>
        <w:gridCol w:w="2101"/>
      </w:tblGrid>
      <w:tr w:rsidR="00207137" w14:paraId="07E6E1D0" w14:textId="77777777" w:rsidTr="00207137">
        <w:tc>
          <w:tcPr>
            <w:tcW w:w="1697" w:type="dxa"/>
          </w:tcPr>
          <w:p w14:paraId="49D745F9" w14:textId="76BE6BAD" w:rsidR="00E045FD" w:rsidRPr="00E045FD" w:rsidRDefault="00207137" w:rsidP="00E045FD">
            <w:pPr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  <w:t xml:space="preserve">DIAS </w:t>
            </w:r>
            <w:r w:rsidR="00E045FD" w:rsidRPr="00E045FD"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742" w:type="dxa"/>
          </w:tcPr>
          <w:p w14:paraId="62A435D3" w14:textId="15FB5BBE" w:rsidR="00E045FD" w:rsidRPr="00E045FD" w:rsidRDefault="00207137" w:rsidP="00E045FD">
            <w:pPr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  <w:t>QUANTIA</w:t>
            </w:r>
            <w:r w:rsidR="00E045FD" w:rsidRPr="00E045FD"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67" w:type="dxa"/>
          </w:tcPr>
          <w:p w14:paraId="50B1CDB9" w14:textId="737E8275" w:rsidR="00E045FD" w:rsidRPr="00E045FD" w:rsidRDefault="00E045FD" w:rsidP="00E045FD">
            <w:pPr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045FD"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  <w:t>TEXTO</w:t>
            </w:r>
          </w:p>
        </w:tc>
        <w:tc>
          <w:tcPr>
            <w:tcW w:w="2101" w:type="dxa"/>
          </w:tcPr>
          <w:p w14:paraId="502E0587" w14:textId="0B55B07E" w:rsidR="00E045FD" w:rsidRPr="00E045FD" w:rsidRDefault="00E045FD" w:rsidP="00E045FD">
            <w:pPr>
              <w:jc w:val="center"/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b/>
                <w:bCs/>
                <w:i/>
                <w:iCs/>
                <w:sz w:val="28"/>
                <w:szCs w:val="28"/>
                <w:u w:val="single"/>
              </w:rPr>
              <w:t xml:space="preserve">VALOR </w:t>
            </w:r>
          </w:p>
        </w:tc>
      </w:tr>
      <w:tr w:rsidR="00207137" w:rsidRPr="00E045FD" w14:paraId="2C106DBA" w14:textId="77777777" w:rsidTr="00207137">
        <w:tc>
          <w:tcPr>
            <w:tcW w:w="1697" w:type="dxa"/>
          </w:tcPr>
          <w:p w14:paraId="31982149" w14:textId="77777777" w:rsidR="00207137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742" w:type="dxa"/>
          </w:tcPr>
          <w:p w14:paraId="3441BA8C" w14:textId="77777777" w:rsidR="00207137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3667" w:type="dxa"/>
          </w:tcPr>
          <w:p w14:paraId="589E5C35" w14:textId="77777777" w:rsidR="00207137" w:rsidRDefault="00207137" w:rsidP="00207137">
            <w:pPr>
              <w:jc w:val="both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4E4444CE" w14:textId="77777777" w:rsidR="00207137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</w:p>
        </w:tc>
      </w:tr>
      <w:tr w:rsidR="00E045FD" w:rsidRPr="00E045FD" w14:paraId="0075BD00" w14:textId="77777777" w:rsidTr="00207137">
        <w:tc>
          <w:tcPr>
            <w:tcW w:w="1697" w:type="dxa"/>
          </w:tcPr>
          <w:p w14:paraId="77B982BF" w14:textId="50AA7DB6" w:rsidR="00E045FD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12 A 14</w:t>
            </w:r>
          </w:p>
        </w:tc>
        <w:tc>
          <w:tcPr>
            <w:tcW w:w="2742" w:type="dxa"/>
          </w:tcPr>
          <w:p w14:paraId="22D9CD9A" w14:textId="6123B4BE" w:rsidR="00E045FD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03</w:t>
            </w:r>
            <w:r w:rsidR="00E045FD"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67" w:type="dxa"/>
          </w:tcPr>
          <w:p w14:paraId="18B15C4C" w14:textId="002C6169" w:rsidR="00E045FD" w:rsidRDefault="00E045FD" w:rsidP="00207137">
            <w:pPr>
              <w:jc w:val="both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P</w:t>
            </w:r>
            <w:r w:rsidR="00207137">
              <w:rPr>
                <w:rFonts w:ascii="Verdana" w:hAnsi="Verdana"/>
                <w:i/>
                <w:iCs/>
                <w:sz w:val="24"/>
                <w:szCs w:val="24"/>
              </w:rPr>
              <w:t>ORTAL DO INSTITUTO</w:t>
            </w: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14:paraId="672E90CC" w14:textId="299A265E" w:rsidR="00E045FD" w:rsidRDefault="00E045FD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R$ 1.950,00</w:t>
            </w:r>
          </w:p>
        </w:tc>
      </w:tr>
      <w:tr w:rsidR="00E045FD" w:rsidRPr="00E045FD" w14:paraId="7C9CB8D1" w14:textId="77777777" w:rsidTr="00207137">
        <w:tc>
          <w:tcPr>
            <w:tcW w:w="1697" w:type="dxa"/>
          </w:tcPr>
          <w:p w14:paraId="10385AEF" w14:textId="433C1E48" w:rsidR="00E045FD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14 a 15</w:t>
            </w:r>
          </w:p>
        </w:tc>
        <w:tc>
          <w:tcPr>
            <w:tcW w:w="2742" w:type="dxa"/>
          </w:tcPr>
          <w:p w14:paraId="5D05443C" w14:textId="1818C963" w:rsidR="00E045FD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 xml:space="preserve">02 </w:t>
            </w:r>
          </w:p>
        </w:tc>
        <w:tc>
          <w:tcPr>
            <w:tcW w:w="3667" w:type="dxa"/>
          </w:tcPr>
          <w:p w14:paraId="2E17A197" w14:textId="7F85A9FA" w:rsidR="00E045FD" w:rsidRDefault="00293661" w:rsidP="00207137">
            <w:pPr>
              <w:jc w:val="both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NOVEMBRO AZUL</w:t>
            </w:r>
          </w:p>
        </w:tc>
        <w:tc>
          <w:tcPr>
            <w:tcW w:w="2101" w:type="dxa"/>
          </w:tcPr>
          <w:p w14:paraId="5B9EF7FE" w14:textId="6BCFADDB" w:rsidR="00E045FD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R$ 1.040,00</w:t>
            </w:r>
          </w:p>
        </w:tc>
      </w:tr>
      <w:tr w:rsidR="00E045FD" w:rsidRPr="00E045FD" w14:paraId="1425A11C" w14:textId="77777777" w:rsidTr="00207137">
        <w:tc>
          <w:tcPr>
            <w:tcW w:w="1697" w:type="dxa"/>
          </w:tcPr>
          <w:p w14:paraId="3EB32986" w14:textId="249A0EE0" w:rsidR="00E045FD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18 a 20</w:t>
            </w:r>
          </w:p>
        </w:tc>
        <w:tc>
          <w:tcPr>
            <w:tcW w:w="2742" w:type="dxa"/>
          </w:tcPr>
          <w:p w14:paraId="7A4CD7F0" w14:textId="4E93F7CE" w:rsidR="00E045FD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3667" w:type="dxa"/>
          </w:tcPr>
          <w:p w14:paraId="7104FF5B" w14:textId="2CE14EBB" w:rsidR="00E045FD" w:rsidRDefault="005A114B" w:rsidP="00207137">
            <w:pPr>
              <w:jc w:val="both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PROPOSITURA</w:t>
            </w:r>
          </w:p>
        </w:tc>
        <w:tc>
          <w:tcPr>
            <w:tcW w:w="2101" w:type="dxa"/>
          </w:tcPr>
          <w:p w14:paraId="67C538EC" w14:textId="15EE8286" w:rsidR="00E045FD" w:rsidRDefault="00207137" w:rsidP="00E045FD">
            <w:pPr>
              <w:jc w:val="center"/>
              <w:rPr>
                <w:rFonts w:ascii="Verdana" w:hAnsi="Verdana"/>
                <w:i/>
                <w:iCs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24"/>
                <w:szCs w:val="24"/>
              </w:rPr>
              <w:t>R$ 1.950,00</w:t>
            </w:r>
          </w:p>
        </w:tc>
      </w:tr>
    </w:tbl>
    <w:p w14:paraId="507A8BBD" w14:textId="77777777" w:rsidR="00E045FD" w:rsidRPr="00E045FD" w:rsidRDefault="00E045FD" w:rsidP="00E045FD">
      <w:pPr>
        <w:jc w:val="center"/>
        <w:rPr>
          <w:rFonts w:ascii="Verdana" w:hAnsi="Verdana"/>
          <w:i/>
          <w:iCs/>
          <w:sz w:val="24"/>
          <w:szCs w:val="24"/>
        </w:rPr>
      </w:pPr>
    </w:p>
    <w:sectPr w:rsidR="00E045FD" w:rsidRPr="00E04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FD"/>
    <w:rsid w:val="00207137"/>
    <w:rsid w:val="00293661"/>
    <w:rsid w:val="005A114B"/>
    <w:rsid w:val="00E045FD"/>
    <w:rsid w:val="00E5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FC39"/>
  <w15:chartTrackingRefBased/>
  <w15:docId w15:val="{F7E4A0FF-258A-4D4C-86DA-58D0FA7E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D9CA-B04B-4160-878B-C04F5310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de Aquino</dc:creator>
  <cp:keywords/>
  <dc:description/>
  <cp:lastModifiedBy>Joel de Aquino</cp:lastModifiedBy>
  <cp:revision>3</cp:revision>
  <dcterms:created xsi:type="dcterms:W3CDTF">2024-11-08T23:09:00Z</dcterms:created>
  <dcterms:modified xsi:type="dcterms:W3CDTF">2024-11-08T23:30:00Z</dcterms:modified>
</cp:coreProperties>
</file>